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DF6D1A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DF6D1A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DF6D1A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</w:t>
            </w:r>
            <w:proofErr w:type="gram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DF6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F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https://econom-inform-journal.ru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DF6D1A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8A73C2"/>
    <w:rsid w:val="00A673A4"/>
    <w:rsid w:val="00DF6D1A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2024-03-05T07:27:00Z</dcterms:modified>
</cp:coreProperties>
</file>